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873" w:rsidRDefault="00F41DC7" w:rsidP="003C387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Тема: </w:t>
      </w:r>
      <w:r w:rsidR="003C3873" w:rsidRPr="003C38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Примеры использования внешних устройств, подключаемых к компьютеру</w:t>
      </w:r>
    </w:p>
    <w:p w:rsidR="008F6328" w:rsidRPr="008F6328" w:rsidRDefault="008F6328" w:rsidP="008F6328">
      <w:pP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F63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Задание:</w:t>
      </w:r>
    </w:p>
    <w:p w:rsidR="00A71253" w:rsidRDefault="00A71253" w:rsidP="00A712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1. Выберите один из видов внешнего периферийного устройства.</w:t>
      </w:r>
    </w:p>
    <w:p w:rsidR="00A71253" w:rsidRDefault="00A71253" w:rsidP="00A7125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Принтер</w:t>
      </w:r>
    </w:p>
    <w:p w:rsidR="00A71253" w:rsidRDefault="00A71253" w:rsidP="00A7125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Сканер</w:t>
      </w:r>
    </w:p>
    <w:p w:rsidR="00A71253" w:rsidRDefault="00A71253" w:rsidP="00A7125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Плоттер</w:t>
      </w:r>
    </w:p>
    <w:p w:rsidR="00A71253" w:rsidRDefault="00A71253" w:rsidP="00A7125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Накопитель памяти</w:t>
      </w:r>
    </w:p>
    <w:p w:rsidR="00A71253" w:rsidRDefault="00A71253" w:rsidP="00A7125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Проектор</w:t>
      </w:r>
    </w:p>
    <w:p w:rsidR="00920A25" w:rsidRDefault="00920A25" w:rsidP="00A7125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Интерактивная доска</w:t>
      </w:r>
    </w:p>
    <w:p w:rsidR="00A71253" w:rsidRDefault="00A71253" w:rsidP="00A7125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Графический планшет</w:t>
      </w:r>
    </w:p>
    <w:p w:rsidR="00A71253" w:rsidRDefault="00A71253" w:rsidP="00A7125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Многофункциональное устройство</w:t>
      </w:r>
    </w:p>
    <w:p w:rsidR="00A71253" w:rsidRDefault="00A71253" w:rsidP="00A712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2. Дайте его описание, используя интернет-ресурсы:</w:t>
      </w:r>
    </w:p>
    <w:p w:rsidR="003C3873" w:rsidRPr="003C3873" w:rsidRDefault="00A71253" w:rsidP="003C3873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3C387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каких типов быва</w:t>
      </w:r>
      <w:r w:rsidR="0017530A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е</w:t>
      </w:r>
      <w:r w:rsidRPr="003C387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т</w:t>
      </w:r>
      <w:r w:rsidR="001C089B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выбранное</w:t>
      </w:r>
      <w:r w:rsidR="00A245CD" w:rsidRPr="003C387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устройств</w:t>
      </w:r>
      <w:r w:rsidR="001C089B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о</w:t>
      </w:r>
      <w:r w:rsidR="003C3873" w:rsidRPr="003C387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;</w:t>
      </w:r>
    </w:p>
    <w:p w:rsidR="003C3873" w:rsidRDefault="003C3873" w:rsidP="003C3873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опишите</w:t>
      </w:r>
      <w:r w:rsidR="00A71253" w:rsidRPr="003C387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каждый тип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:</w:t>
      </w:r>
    </w:p>
    <w:p w:rsidR="003C3873" w:rsidRDefault="003C3873" w:rsidP="003C3873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625" w:hanging="357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принцип работы</w:t>
      </w:r>
      <w:r w:rsidR="0017530A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основные технические характеристики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;</w:t>
      </w:r>
    </w:p>
    <w:p w:rsidR="003C3873" w:rsidRDefault="003C3873" w:rsidP="003C3873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625" w:hanging="357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тип подключения к персональному компьютеру;</w:t>
      </w:r>
    </w:p>
    <w:p w:rsidR="003C3873" w:rsidRDefault="003C3873" w:rsidP="003C3873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625" w:hanging="357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используемое программное обеспечение;</w:t>
      </w:r>
    </w:p>
    <w:p w:rsidR="003C3873" w:rsidRDefault="001C089B" w:rsidP="003C3873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625" w:hanging="357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преимущества;</w:t>
      </w:r>
    </w:p>
    <w:p w:rsidR="001C089B" w:rsidRPr="003C3873" w:rsidRDefault="001C089B" w:rsidP="003C3873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625" w:hanging="357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недостатки.</w:t>
      </w:r>
    </w:p>
    <w:p w:rsidR="001C089B" w:rsidRPr="001C089B" w:rsidRDefault="00A71253" w:rsidP="00073261">
      <w:pP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073261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3. Сделайте заключение «</w:t>
      </w:r>
      <w:proofErr w:type="gramStart"/>
      <w:r w:rsidRPr="00073261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Устройство</w:t>
      </w:r>
      <w:proofErr w:type="gramEnd"/>
      <w:r w:rsidRPr="00073261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какого типа я предпочту пробрести и использовать? ». Ответ обоснуйте.</w:t>
      </w:r>
    </w:p>
    <w:sectPr w:rsidR="001C089B" w:rsidRPr="001C089B" w:rsidSect="00457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5307"/>
    <w:multiLevelType w:val="hybridMultilevel"/>
    <w:tmpl w:val="E7D4587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0B643872"/>
    <w:multiLevelType w:val="hybridMultilevel"/>
    <w:tmpl w:val="59989B0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1403EF"/>
    <w:multiLevelType w:val="multilevel"/>
    <w:tmpl w:val="435CA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731875"/>
    <w:multiLevelType w:val="hybridMultilevel"/>
    <w:tmpl w:val="FB1851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212F3"/>
    <w:multiLevelType w:val="hybridMultilevel"/>
    <w:tmpl w:val="6C660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C92473"/>
    <w:multiLevelType w:val="hybridMultilevel"/>
    <w:tmpl w:val="F63E5B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51604"/>
    <w:multiLevelType w:val="hybridMultilevel"/>
    <w:tmpl w:val="CB2AB38C"/>
    <w:lvl w:ilvl="0" w:tplc="B7BC22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197C91"/>
    <w:multiLevelType w:val="hybridMultilevel"/>
    <w:tmpl w:val="1CA670F0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>
    <w:nsid w:val="572C0C1C"/>
    <w:multiLevelType w:val="hybridMultilevel"/>
    <w:tmpl w:val="5CCEB7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F44D77"/>
    <w:multiLevelType w:val="hybridMultilevel"/>
    <w:tmpl w:val="18FA6D5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C486CE0"/>
    <w:multiLevelType w:val="hybridMultilevel"/>
    <w:tmpl w:val="573C2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3"/>
  </w:num>
  <w:num w:numId="5">
    <w:abstractNumId w:val="8"/>
  </w:num>
  <w:num w:numId="6">
    <w:abstractNumId w:val="1"/>
  </w:num>
  <w:num w:numId="7">
    <w:abstractNumId w:val="6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A4F"/>
    <w:rsid w:val="00073261"/>
    <w:rsid w:val="0017530A"/>
    <w:rsid w:val="001C089B"/>
    <w:rsid w:val="001F6A4F"/>
    <w:rsid w:val="003C3873"/>
    <w:rsid w:val="00457C05"/>
    <w:rsid w:val="006D6B32"/>
    <w:rsid w:val="008028CD"/>
    <w:rsid w:val="00826265"/>
    <w:rsid w:val="008F6328"/>
    <w:rsid w:val="00920A25"/>
    <w:rsid w:val="0093675C"/>
    <w:rsid w:val="009B7240"/>
    <w:rsid w:val="00A245CD"/>
    <w:rsid w:val="00A46187"/>
    <w:rsid w:val="00A71253"/>
    <w:rsid w:val="00BA2BD1"/>
    <w:rsid w:val="00C3417F"/>
    <w:rsid w:val="00ED58C6"/>
    <w:rsid w:val="00F41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A4F"/>
    <w:rPr>
      <w:rFonts w:ascii="Calibri" w:eastAsia="Calibri" w:hAnsi="Calibri" w:cs="Times New Roman"/>
    </w:rPr>
  </w:style>
  <w:style w:type="paragraph" w:styleId="6">
    <w:name w:val="heading 6"/>
    <w:basedOn w:val="a"/>
    <w:link w:val="60"/>
    <w:uiPriority w:val="9"/>
    <w:qFormat/>
    <w:rsid w:val="00A7125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A4F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rsid w:val="00A71253"/>
    <w:rPr>
      <w:rFonts w:ascii="Times New Roman" w:eastAsia="Times New Roman" w:hAnsi="Times New Roman" w:cs="Times New Roman"/>
      <w:b/>
      <w:bCs/>
      <w:sz w:val="15"/>
      <w:szCs w:val="15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95</Words>
  <Characters>547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</dc:creator>
  <cp:keywords/>
  <dc:description/>
  <cp:lastModifiedBy>Семенова</cp:lastModifiedBy>
  <cp:revision>13</cp:revision>
  <dcterms:created xsi:type="dcterms:W3CDTF">2013-09-03T07:31:00Z</dcterms:created>
  <dcterms:modified xsi:type="dcterms:W3CDTF">2016-05-20T08:18:00Z</dcterms:modified>
</cp:coreProperties>
</file>